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CFDC8" w14:textId="77777777" w:rsidR="00AD1AF1" w:rsidRDefault="00C2794F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F0C862" w14:textId="77777777" w:rsidR="00C2794F" w:rsidRDefault="00C2794F"/>
    <w:p w14:paraId="4C443290" w14:textId="77777777" w:rsidR="00C2794F" w:rsidRDefault="00C279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5726">
        <w:t>December 28, 2015</w:t>
      </w:r>
    </w:p>
    <w:p w14:paraId="6F54ABC8" w14:textId="77777777" w:rsidR="00C2794F" w:rsidRDefault="00C2794F"/>
    <w:p w14:paraId="1E4EFFF5" w14:textId="77777777" w:rsidR="00C2794F" w:rsidRDefault="00C2794F"/>
    <w:p w14:paraId="57BE2DD9" w14:textId="77777777" w:rsidR="00C2794F" w:rsidRDefault="00C2794F">
      <w:r>
        <w:t xml:space="preserve">Dear Participants in </w:t>
      </w:r>
      <w:r w:rsidR="007A5726">
        <w:t>Tel Aviv</w:t>
      </w:r>
      <w:r>
        <w:t xml:space="preserve"> Workshop:</w:t>
      </w:r>
    </w:p>
    <w:p w14:paraId="35F1C17D" w14:textId="77777777" w:rsidR="00C2794F" w:rsidRDefault="00C2794F"/>
    <w:p w14:paraId="1698A238" w14:textId="77777777" w:rsidR="00C2794F" w:rsidRDefault="00C2794F">
      <w:pPr>
        <w:rPr>
          <w:rFonts w:cs="Tahoma"/>
        </w:rPr>
      </w:pPr>
      <w:r>
        <w:tab/>
        <w:t xml:space="preserve">The attached paper is </w:t>
      </w:r>
      <w:r w:rsidR="007A5726">
        <w:t>an early</w:t>
      </w:r>
      <w:r>
        <w:t xml:space="preserve"> draft of a short book, to appear with Princeton Press in Spring, 2017.  The text is not overwhelmingly long--it is roughly the length of a law review article--and I am assured that it does not make for difficult reading.  Nevertheless, if you are too pressed for time to read the entire text,</w:t>
      </w:r>
      <w:r>
        <w:rPr>
          <w:rFonts w:cs="Tahoma"/>
        </w:rPr>
        <w:t xml:space="preserve"> you might limit yourself to</w:t>
      </w:r>
      <w:r w:rsidRPr="00C2794F">
        <w:rPr>
          <w:rFonts w:cs="Tahoma"/>
        </w:rPr>
        <w:t xml:space="preserve"> the Introduction and Sections I and I</w:t>
      </w:r>
      <w:r>
        <w:rPr>
          <w:rFonts w:cs="Tahoma"/>
        </w:rPr>
        <w:t>II, that is pp. 1-41 and 50-69.</w:t>
      </w:r>
    </w:p>
    <w:p w14:paraId="7893EE98" w14:textId="77777777" w:rsidR="00C2794F" w:rsidRDefault="00C2794F">
      <w:pPr>
        <w:rPr>
          <w:rFonts w:cs="Tahoma"/>
        </w:rPr>
      </w:pPr>
    </w:p>
    <w:p w14:paraId="5E353C85" w14:textId="77777777" w:rsidR="00C2794F" w:rsidRPr="00C2794F" w:rsidRDefault="00C2794F"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--James Whitman</w:t>
      </w:r>
    </w:p>
    <w:sectPr w:rsidR="00C2794F" w:rsidRPr="00C2794F" w:rsidSect="00AD1A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4F"/>
    <w:rsid w:val="00416D6C"/>
    <w:rsid w:val="007A5726"/>
    <w:rsid w:val="00AD1AF1"/>
    <w:rsid w:val="00C2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446B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="Trebuchet MS" w:cs="Times New Roman"/>
        <w:color w:val="1D1D1D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="Trebuchet MS" w:cs="Times New Roman"/>
        <w:color w:val="1D1D1D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436</Characters>
  <Application>Microsoft Office Word</Application>
  <DocSecurity>0</DocSecurity>
  <Lines>3</Lines>
  <Paragraphs>1</Paragraphs>
  <ScaleCrop>false</ScaleCrop>
  <Company>Yale University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Whitman</dc:creator>
  <cp:keywords/>
  <dc:description/>
  <cp:lastModifiedBy>PuahE</cp:lastModifiedBy>
  <cp:revision>2</cp:revision>
  <dcterms:created xsi:type="dcterms:W3CDTF">2016-01-03T13:32:00Z</dcterms:created>
  <dcterms:modified xsi:type="dcterms:W3CDTF">2016-01-03T13:32:00Z</dcterms:modified>
</cp:coreProperties>
</file>